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D0008" w:rsidRDefault="000E2BD3" w:rsidP="005E3BFB">
      <w:pPr>
        <w:pStyle w:val="Title"/>
      </w:pPr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8194E4" wp14:editId="343993B2">
                <wp:simplePos x="0" y="0"/>
                <wp:positionH relativeFrom="column">
                  <wp:posOffset>3600450</wp:posOffset>
                </wp:positionH>
                <wp:positionV relativeFrom="paragraph">
                  <wp:posOffset>0</wp:posOffset>
                </wp:positionV>
                <wp:extent cx="2736850" cy="60960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8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2BD3" w:rsidRDefault="000E2BD3">
                            <w:r>
                              <w:t>Patient label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8194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3.5pt;margin-top:0;width:215.5pt;height:4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">
                <v:textbox>
                  <w:txbxContent>
                    <w:p w:rsidR="000E2BD3" w:rsidRDefault="000E2BD3">
                      <w:r>
                        <w:t>Patient label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E3BFB">
        <w:t>Advance Care Plan</w:t>
      </w:r>
    </w:p>
    <w:p w:rsidR="005E3BFB" w:rsidRDefault="005E3BFB" w:rsidP="005E3BFB"/>
    <w:p w:rsidR="00E33C60" w:rsidRDefault="00E33C60" w:rsidP="005E3BFB">
      <w:r>
        <w:t>Treating nephrologist:</w:t>
      </w:r>
    </w:p>
    <w:p w:rsidR="005E3BFB" w:rsidRDefault="00652736" w:rsidP="005E3BFB">
      <w:r>
        <w:t>Advanced Care Planning discussion has been conducted on _________________________(</w:t>
      </w:r>
      <w:r w:rsidRPr="00C02B65">
        <w:rPr>
          <w:i/>
        </w:rPr>
        <w:t>date</w:t>
      </w:r>
      <w:r>
        <w:t xml:space="preserve">) for </w:t>
      </w:r>
      <w:r w:rsidR="005E3BFB">
        <w:t xml:space="preserve"> </w:t>
      </w:r>
    </w:p>
    <w:p w:rsidR="003E1800" w:rsidRDefault="005E5C12" w:rsidP="00C02B65">
      <w:r>
        <w:t>________________________________________(</w:t>
      </w:r>
      <w:r w:rsidRPr="00C02B65">
        <w:rPr>
          <w:i/>
        </w:rPr>
        <w:t>n</w:t>
      </w:r>
      <w:r w:rsidR="005E3BFB" w:rsidRPr="00C02B65">
        <w:rPr>
          <w:i/>
        </w:rPr>
        <w:t>ame of patient</w:t>
      </w:r>
      <w:r>
        <w:t>)</w:t>
      </w:r>
      <w:r w:rsidR="003E1800">
        <w:t xml:space="preserve">, whom we found to be </w:t>
      </w:r>
    </w:p>
    <w:p w:rsidR="003E1800" w:rsidRDefault="003E1800" w:rsidP="00C02B65">
      <w:r>
        <w:t xml:space="preserve">COMPETENT </w:t>
      </w:r>
      <w:r w:rsidR="00067C3C">
        <w:t xml:space="preserve">/ </w:t>
      </w:r>
      <w:r>
        <w:t xml:space="preserve">INCOMPETENT </w:t>
      </w:r>
    </w:p>
    <w:p w:rsidR="00EA6556" w:rsidRDefault="00EA6556" w:rsidP="00EA6556">
      <w:r>
        <w:t>Attended by</w:t>
      </w:r>
    </w:p>
    <w:p w:rsidR="00EA6556" w:rsidRDefault="00EA6556" w:rsidP="00EA6556">
      <w:r>
        <w:t>Nephrologist/Palliative care physician:</w:t>
      </w:r>
    </w:p>
    <w:p w:rsidR="00EA6556" w:rsidRDefault="00EA6556" w:rsidP="00EA6556">
      <w:r>
        <w:t>Patient/family:</w:t>
      </w:r>
    </w:p>
    <w:p w:rsidR="00EA6556" w:rsidRDefault="00EA6556" w:rsidP="00EA6556">
      <w:r>
        <w:t>Others:</w:t>
      </w:r>
    </w:p>
    <w:p w:rsidR="005E3BFB" w:rsidRPr="009B3C44" w:rsidRDefault="003E1800" w:rsidP="005E3BFB">
      <w:pPr>
        <w:rPr>
          <w:b/>
          <w:i/>
        </w:rPr>
      </w:pPr>
      <w:r w:rsidRPr="009B3C44">
        <w:rPr>
          <w:b/>
          <w:i/>
        </w:rPr>
        <w:t>This patient</w:t>
      </w:r>
      <w:r w:rsidR="005E3BFB" w:rsidRPr="009B3C44">
        <w:rPr>
          <w:b/>
          <w:i/>
        </w:rPr>
        <w:t xml:space="preserve"> has </w:t>
      </w:r>
      <w:r w:rsidR="000E2BD3" w:rsidRPr="009B3C44">
        <w:rPr>
          <w:b/>
          <w:i/>
        </w:rPr>
        <w:t>significant health issues including:</w:t>
      </w:r>
    </w:p>
    <w:p w:rsidR="000E2BD3" w:rsidRDefault="000E2BD3" w:rsidP="005E3BFB">
      <w:r>
        <w:t>1.</w:t>
      </w:r>
    </w:p>
    <w:p w:rsidR="000E2BD3" w:rsidRDefault="000E2BD3" w:rsidP="005E3BFB">
      <w:r>
        <w:t>2.</w:t>
      </w:r>
    </w:p>
    <w:p w:rsidR="000E2BD3" w:rsidRDefault="000E2BD3" w:rsidP="005E3BFB">
      <w:r>
        <w:t>3.</w:t>
      </w:r>
    </w:p>
    <w:p w:rsidR="00EA6556" w:rsidRDefault="000E2BD3" w:rsidP="005E3BFB">
      <w:r>
        <w:t xml:space="preserve">4. </w:t>
      </w:r>
    </w:p>
    <w:p w:rsidR="005E3BFB" w:rsidRDefault="0090232B" w:rsidP="005E3BFB">
      <w:r>
        <w:pict w14:anchorId="7567095F">
          <v:rect id="_x0000_i1025" style="width:451.3pt;height:4pt" o:hralign="center" o:hrstd="t" o:hrnoshade="t" o:hr="t" fillcolor="gray" stroked="f"/>
        </w:pict>
      </w:r>
    </w:p>
    <w:p w:rsidR="005E3BFB" w:rsidRPr="00EA6556" w:rsidRDefault="005E3BFB" w:rsidP="00EA6556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b/>
        </w:rPr>
      </w:pPr>
      <w:r w:rsidRPr="00EA6556">
        <w:rPr>
          <w:b/>
        </w:rPr>
        <w:t xml:space="preserve">The agreed </w:t>
      </w:r>
      <w:r w:rsidR="00652736" w:rsidRPr="00EA6556">
        <w:rPr>
          <w:b/>
        </w:rPr>
        <w:t xml:space="preserve">ceilings </w:t>
      </w:r>
      <w:r w:rsidRPr="00EA6556">
        <w:rPr>
          <w:b/>
        </w:rPr>
        <w:t>of care are</w:t>
      </w:r>
      <w:r w:rsidR="00067C3C" w:rsidRPr="00EA6556">
        <w:rPr>
          <w:b/>
        </w:rPr>
        <w:t xml:space="preserve"> that this patient:</w:t>
      </w:r>
    </w:p>
    <w:p w:rsidR="00652736" w:rsidRDefault="00652736" w:rsidP="0033027B">
      <w:r>
        <w:t>Would/would NOT be appropriate for cardiopulmonary resuscitation, intubation, defibrillation, and ventilation</w:t>
      </w:r>
    </w:p>
    <w:p w:rsidR="00652736" w:rsidRDefault="00652736" w:rsidP="0033027B">
      <w:r>
        <w:t>Would/would NOT be appropriate for inotropic support</w:t>
      </w:r>
    </w:p>
    <w:p w:rsidR="00652736" w:rsidRDefault="00652736" w:rsidP="0033027B">
      <w:r>
        <w:t xml:space="preserve">Would/would </w:t>
      </w:r>
      <w:r w:rsidR="00850795">
        <w:t>NOT be appropriate for ICU-based</w:t>
      </w:r>
      <w:r>
        <w:t xml:space="preserve"> care</w:t>
      </w:r>
    </w:p>
    <w:p w:rsidR="005E5C12" w:rsidRDefault="00850795" w:rsidP="0033027B">
      <w:r>
        <w:t>Would/would NOT be appropriate for ward-based treatment such as antibiotics, blood transfusions, intravenous fluids, and diuretics</w:t>
      </w:r>
    </w:p>
    <w:p w:rsidR="00850795" w:rsidRDefault="003E1800" w:rsidP="0033027B">
      <w:r>
        <w:t>All patients w</w:t>
      </w:r>
      <w:r w:rsidR="005E5C12">
        <w:t>ould receive comfort care at the end of life</w:t>
      </w:r>
      <w:r w:rsidR="00850795">
        <w:t xml:space="preserve"> </w:t>
      </w:r>
    </w:p>
    <w:p w:rsidR="003E1800" w:rsidRDefault="00851D0F" w:rsidP="0033027B">
      <w:pPr>
        <w:rPr>
          <w:b/>
          <w:i/>
        </w:rPr>
      </w:pPr>
      <w:r w:rsidRPr="00C02B65">
        <w:rPr>
          <w:b/>
          <w:i/>
        </w:rPr>
        <w:t xml:space="preserve">For management of </w:t>
      </w:r>
      <w:r w:rsidR="00C02B65">
        <w:rPr>
          <w:b/>
          <w:i/>
        </w:rPr>
        <w:t>kidney</w:t>
      </w:r>
      <w:r w:rsidR="00C02B65" w:rsidRPr="00C02B65">
        <w:rPr>
          <w:b/>
          <w:i/>
        </w:rPr>
        <w:t xml:space="preserve"> </w:t>
      </w:r>
      <w:r w:rsidRPr="00C02B65">
        <w:rPr>
          <w:b/>
          <w:i/>
        </w:rPr>
        <w:t>failure</w:t>
      </w:r>
    </w:p>
    <w:p w:rsidR="003E1800" w:rsidRDefault="00C37A39" w:rsidP="0033027B">
      <w:r>
        <w:sym w:font="Symbol" w:char="F07F"/>
      </w:r>
      <w:r>
        <w:t xml:space="preserve"> </w:t>
      </w:r>
      <w:r w:rsidR="005E3BFB">
        <w:t xml:space="preserve">This patient </w:t>
      </w:r>
      <w:r w:rsidR="000E2BD3">
        <w:t xml:space="preserve">is planned for medical management of </w:t>
      </w:r>
      <w:r w:rsidR="00C02B65">
        <w:t xml:space="preserve">kidney </w:t>
      </w:r>
      <w:r w:rsidR="000E2BD3">
        <w:t>failure WITHOUT dialysis</w:t>
      </w:r>
      <w:r>
        <w:t>, OR</w:t>
      </w:r>
      <w:r w:rsidR="000E2BD3">
        <w:t xml:space="preserve"> </w:t>
      </w:r>
    </w:p>
    <w:p w:rsidR="00850795" w:rsidRPr="003E1800" w:rsidRDefault="00C37A39" w:rsidP="0033027B">
      <w:pPr>
        <w:rPr>
          <w:b/>
          <w:i/>
        </w:rPr>
      </w:pPr>
      <w:r>
        <w:sym w:font="Symbol" w:char="F07F"/>
      </w:r>
      <w:r>
        <w:t xml:space="preserve"> </w:t>
      </w:r>
      <w:r w:rsidR="000E2BD3">
        <w:t>This patient is planned for/</w:t>
      </w:r>
      <w:r w:rsidR="00C02B65">
        <w:t xml:space="preserve">is </w:t>
      </w:r>
      <w:r w:rsidR="000E2BD3">
        <w:t xml:space="preserve">already on dialysis </w:t>
      </w:r>
    </w:p>
    <w:p w:rsidR="003E1800" w:rsidRDefault="002509F2" w:rsidP="0033027B">
      <w:pPr>
        <w:rPr>
          <w:b/>
          <w:i/>
        </w:rPr>
      </w:pPr>
      <w:r>
        <w:rPr>
          <w:b/>
          <w:i/>
        </w:rPr>
        <w:t>Dialysis withdrawal (if applicable). T</w:t>
      </w:r>
      <w:r w:rsidR="00850795" w:rsidRPr="00C02B65">
        <w:rPr>
          <w:b/>
          <w:i/>
        </w:rPr>
        <w:t>his patient has expressed the desire to withdraw from dialysis u</w:t>
      </w:r>
      <w:r w:rsidR="003E1800">
        <w:rPr>
          <w:b/>
          <w:i/>
        </w:rPr>
        <w:t>nder the following circumstances:</w:t>
      </w:r>
    </w:p>
    <w:p w:rsidR="0033027B" w:rsidRDefault="0033027B" w:rsidP="0033027B">
      <w:pPr>
        <w:rPr>
          <w:b/>
          <w:i/>
        </w:rPr>
      </w:pPr>
    </w:p>
    <w:p w:rsidR="00EA6556" w:rsidRDefault="00EA6556" w:rsidP="0033027B">
      <w:pPr>
        <w:rPr>
          <w:b/>
          <w:i/>
        </w:rPr>
      </w:pPr>
    </w:p>
    <w:p w:rsidR="00617DA4" w:rsidRDefault="00617DA4" w:rsidP="0033027B">
      <w:pPr>
        <w:rPr>
          <w:b/>
          <w:i/>
        </w:rPr>
      </w:pPr>
    </w:p>
    <w:p w:rsidR="00851D0F" w:rsidRPr="00C02B65" w:rsidRDefault="000E2BD3" w:rsidP="0033027B">
      <w:pPr>
        <w:rPr>
          <w:b/>
          <w:i/>
        </w:rPr>
      </w:pPr>
      <w:r w:rsidRPr="00C02B65">
        <w:rPr>
          <w:b/>
          <w:i/>
        </w:rPr>
        <w:t xml:space="preserve">Preferred place of death </w:t>
      </w:r>
      <w:r w:rsidR="00C37A39" w:rsidRPr="00C02B65">
        <w:rPr>
          <w:b/>
          <w:i/>
        </w:rPr>
        <w:t>(circle)</w:t>
      </w:r>
    </w:p>
    <w:p w:rsidR="000E2BD3" w:rsidRDefault="000E2BD3" w:rsidP="0033027B">
      <w:r>
        <w:t>HOME or HOSPITAL/RENAL WARD or PALLIATIVE CARE UNIT or No preference</w:t>
      </w:r>
    </w:p>
    <w:p w:rsidR="003E1800" w:rsidRPr="003E1800" w:rsidRDefault="003E1800" w:rsidP="0033027B">
      <w:pPr>
        <w:rPr>
          <w:b/>
          <w:i/>
        </w:rPr>
      </w:pPr>
      <w:r w:rsidRPr="003E1800">
        <w:rPr>
          <w:b/>
          <w:i/>
        </w:rPr>
        <w:t>Quality</w:t>
      </w:r>
      <w:r>
        <w:rPr>
          <w:b/>
          <w:i/>
        </w:rPr>
        <w:t xml:space="preserve"> of life goals, any other wishes and preferences discussed include:</w:t>
      </w:r>
    </w:p>
    <w:p w:rsidR="00C02B65" w:rsidRDefault="00C02B65" w:rsidP="0033027B"/>
    <w:p w:rsidR="003E1800" w:rsidRDefault="003E1800" w:rsidP="0033027B"/>
    <w:p w:rsidR="003E1800" w:rsidRDefault="003E1800" w:rsidP="0033027B"/>
    <w:p w:rsidR="003E1800" w:rsidRDefault="003E1800" w:rsidP="0033027B"/>
    <w:p w:rsidR="00C02B65" w:rsidRDefault="00C02B65" w:rsidP="0033027B">
      <w:r>
        <w:t>___________________________________________ Date: __________________________</w:t>
      </w:r>
    </w:p>
    <w:p w:rsidR="00C02B65" w:rsidRDefault="00C02B65" w:rsidP="0033027B">
      <w:r>
        <w:t>Signature of the patient, whom we found competent to make this decision</w:t>
      </w:r>
      <w:r w:rsidR="00EA6556">
        <w:t xml:space="preserve">, </w:t>
      </w:r>
      <w:r>
        <w:t>OR</w:t>
      </w:r>
    </w:p>
    <w:p w:rsidR="00C02B65" w:rsidRDefault="00C02B65" w:rsidP="0033027B">
      <w:r>
        <w:t xml:space="preserve">Signature and name of person responsible, as this patient does not have decision making capacity </w:t>
      </w:r>
    </w:p>
    <w:p w:rsidR="00C02B65" w:rsidRDefault="00C02B65" w:rsidP="0033027B"/>
    <w:p w:rsidR="00C02B65" w:rsidRDefault="00C02B65" w:rsidP="0033027B">
      <w:r>
        <w:t>___________________________________________ Date: __________________________</w:t>
      </w:r>
    </w:p>
    <w:p w:rsidR="00C02B65" w:rsidRDefault="00C02B65" w:rsidP="0033027B">
      <w:r>
        <w:t xml:space="preserve">Signature of nephrologist/palliative care physician </w:t>
      </w:r>
    </w:p>
    <w:p w:rsidR="00C02B65" w:rsidRDefault="003E1800" w:rsidP="0033027B">
      <w:r>
        <w:t xml:space="preserve">If applicable, this patient has an enduring guardian/s </w:t>
      </w:r>
      <w:r>
        <w:rPr>
          <w:i/>
        </w:rPr>
        <w:t>(name/s)</w:t>
      </w:r>
      <w:r>
        <w:t>:________________________</w:t>
      </w:r>
    </w:p>
    <w:p w:rsidR="002212C5" w:rsidRDefault="002212C5" w:rsidP="0033027B"/>
    <w:p w:rsidR="003E1800" w:rsidRPr="00C02B65" w:rsidRDefault="0090232B" w:rsidP="007357D1">
      <w:r>
        <w:pict w14:anchorId="3E553805">
          <v:rect id="_x0000_i1026" style="width:451.3pt;height:4pt" o:hralign="center" o:hrstd="t" o:hrnoshade="t" o:hr="t" fillcolor="gray" stroked="f"/>
        </w:pict>
      </w:r>
    </w:p>
    <w:p w:rsidR="005E3BFB" w:rsidRPr="00EA6556" w:rsidRDefault="00C02B65" w:rsidP="00EA6556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 w:rsidRPr="00EA6556">
        <w:rPr>
          <w:b/>
        </w:rPr>
        <w:t>This section to be completed only i</w:t>
      </w:r>
      <w:r w:rsidR="00851D0F" w:rsidRPr="00EA6556">
        <w:rPr>
          <w:b/>
        </w:rPr>
        <w:t>f goals of</w:t>
      </w:r>
      <w:r w:rsidR="000E2BD3" w:rsidRPr="00EA6556">
        <w:rPr>
          <w:b/>
        </w:rPr>
        <w:t xml:space="preserve"> care have </w:t>
      </w:r>
      <w:r w:rsidR="00F37A7D" w:rsidRPr="00EA6556">
        <w:rPr>
          <w:b/>
        </w:rPr>
        <w:t xml:space="preserve">NOT </w:t>
      </w:r>
      <w:r w:rsidR="000E2BD3" w:rsidRPr="00EA6556">
        <w:rPr>
          <w:b/>
        </w:rPr>
        <w:t>been agreed on by all parties</w:t>
      </w:r>
    </w:p>
    <w:p w:rsidR="00851D0F" w:rsidRDefault="00851D0F" w:rsidP="0033027B"/>
    <w:p w:rsidR="000E2BD3" w:rsidRDefault="000E2BD3" w:rsidP="0033027B">
      <w:r>
        <w:t>The patient/family preferences are</w:t>
      </w:r>
      <w:r w:rsidR="00C37A39">
        <w:t>:</w:t>
      </w:r>
    </w:p>
    <w:p w:rsidR="00851D0F" w:rsidRDefault="00851D0F" w:rsidP="0033027B"/>
    <w:p w:rsidR="00851D0F" w:rsidRDefault="00851D0F" w:rsidP="0033027B"/>
    <w:p w:rsidR="00851D0F" w:rsidRDefault="00851D0F" w:rsidP="0033027B"/>
    <w:p w:rsidR="005E3BFB" w:rsidRDefault="005E3BFB" w:rsidP="0033027B">
      <w:r>
        <w:t>The medical staff have recommended:</w:t>
      </w:r>
    </w:p>
    <w:p w:rsidR="005E3BFB" w:rsidRDefault="005E3BFB" w:rsidP="0033027B"/>
    <w:p w:rsidR="00851D0F" w:rsidRDefault="00851D0F" w:rsidP="0033027B"/>
    <w:p w:rsidR="00851D0F" w:rsidRDefault="00851D0F" w:rsidP="0033027B"/>
    <w:p w:rsidR="00851D0F" w:rsidRDefault="00851D0F" w:rsidP="0033027B"/>
    <w:p w:rsidR="005E3BFB" w:rsidRDefault="005E3BFB" w:rsidP="005E3BFB"/>
    <w:p w:rsidR="0033027B" w:rsidRPr="005E3BFB" w:rsidRDefault="0033027B" w:rsidP="005E3BFB"/>
    <w:sectPr w:rsidR="0033027B" w:rsidRPr="005E3BFB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66F" w:rsidRDefault="0009366F" w:rsidP="0033027B">
      <w:pPr>
        <w:spacing w:after="0" w:line="240" w:lineRule="auto"/>
      </w:pPr>
      <w:r>
        <w:separator/>
      </w:r>
    </w:p>
  </w:endnote>
  <w:endnote w:type="continuationSeparator" w:id="0">
    <w:p w:rsidR="0009366F" w:rsidRDefault="0009366F" w:rsidP="00330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67418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3027B" w:rsidRDefault="0033027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232B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of 2</w:t>
        </w:r>
      </w:p>
    </w:sdtContent>
  </w:sdt>
  <w:p w:rsidR="0033027B" w:rsidRDefault="003302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66F" w:rsidRDefault="0009366F" w:rsidP="0033027B">
      <w:pPr>
        <w:spacing w:after="0" w:line="240" w:lineRule="auto"/>
      </w:pPr>
      <w:r>
        <w:separator/>
      </w:r>
    </w:p>
  </w:footnote>
  <w:footnote w:type="continuationSeparator" w:id="0">
    <w:p w:rsidR="0009366F" w:rsidRDefault="0009366F" w:rsidP="00330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2B2503"/>
    <w:multiLevelType w:val="hybridMultilevel"/>
    <w:tmpl w:val="4CB2D4B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A24355"/>
    <w:multiLevelType w:val="hybridMultilevel"/>
    <w:tmpl w:val="B4F485B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A819A4"/>
    <w:multiLevelType w:val="hybridMultilevel"/>
    <w:tmpl w:val="3CD66EE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95F"/>
    <w:rsid w:val="000115C9"/>
    <w:rsid w:val="00067C3C"/>
    <w:rsid w:val="00071E9C"/>
    <w:rsid w:val="000915FA"/>
    <w:rsid w:val="0009366F"/>
    <w:rsid w:val="000E2BD3"/>
    <w:rsid w:val="002212C5"/>
    <w:rsid w:val="002509F2"/>
    <w:rsid w:val="0033027B"/>
    <w:rsid w:val="00385FC3"/>
    <w:rsid w:val="003E1800"/>
    <w:rsid w:val="0041095F"/>
    <w:rsid w:val="00485330"/>
    <w:rsid w:val="00592569"/>
    <w:rsid w:val="005E3BFB"/>
    <w:rsid w:val="005E5C12"/>
    <w:rsid w:val="00617DA4"/>
    <w:rsid w:val="00652736"/>
    <w:rsid w:val="007357D1"/>
    <w:rsid w:val="0076127B"/>
    <w:rsid w:val="007B1561"/>
    <w:rsid w:val="00850795"/>
    <w:rsid w:val="00851D0F"/>
    <w:rsid w:val="008F0394"/>
    <w:rsid w:val="0090232B"/>
    <w:rsid w:val="00917D04"/>
    <w:rsid w:val="00982B04"/>
    <w:rsid w:val="009B3C44"/>
    <w:rsid w:val="00B06ED1"/>
    <w:rsid w:val="00C02B65"/>
    <w:rsid w:val="00C37A39"/>
    <w:rsid w:val="00DB0FA7"/>
    <w:rsid w:val="00DB7442"/>
    <w:rsid w:val="00E33C60"/>
    <w:rsid w:val="00E75EB4"/>
    <w:rsid w:val="00EA6556"/>
    <w:rsid w:val="00F37A7D"/>
    <w:rsid w:val="00FC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EB406235-1C1E-407A-8DFA-ED2272AE8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3B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E3BF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3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E3BF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0E2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1D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1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0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37A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7A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7A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7A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7A7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30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027B"/>
  </w:style>
  <w:style w:type="paragraph" w:styleId="Footer">
    <w:name w:val="footer"/>
    <w:basedOn w:val="Normal"/>
    <w:link w:val="FooterChar"/>
    <w:uiPriority w:val="99"/>
    <w:unhideWhenUsed/>
    <w:rsid w:val="00330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0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0846D-E0A8-4881-BE3C-7473CD09B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NSW Health</Company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Chenlei-kelly Li</dc:creator>
  <cp:keywords/>
  <dc:description/>
  <cp:lastModifiedBy>Anna Hoffman</cp:lastModifiedBy>
  <cp:revision>2</cp:revision>
  <cp:lastPrinted>2020-01-10T01:11:00Z</cp:lastPrinted>
  <dcterms:created xsi:type="dcterms:W3CDTF">2020-07-16T00:26:00Z</dcterms:created>
  <dcterms:modified xsi:type="dcterms:W3CDTF">2020-07-16T00:26:00Z</dcterms:modified>
</cp:coreProperties>
</file>